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DB23" w14:textId="264AB03F" w:rsidR="00660A60" w:rsidRDefault="00660A60" w:rsidP="00660A60">
      <w:pPr>
        <w:jc w:val="center"/>
      </w:pPr>
      <w:bookmarkStart w:id="0" w:name="_Hlk177396777"/>
      <w:bookmarkEnd w:id="0"/>
      <w:r w:rsidRPr="006125BB">
        <w:rPr>
          <w:noProof/>
        </w:rPr>
        <w:drawing>
          <wp:inline distT="0" distB="0" distL="0" distR="0" wp14:anchorId="1A583542" wp14:editId="44FFECAF">
            <wp:extent cx="4587240" cy="2399645"/>
            <wp:effectExtent l="0" t="0" r="0" b="0"/>
            <wp:docPr id="322162103" name="Attēls 322162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818" cy="243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0AC91" w14:textId="30FB9BC6" w:rsidR="00501D8F" w:rsidRPr="00FF6FA0" w:rsidRDefault="00501D8F" w:rsidP="00FF6F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FA0">
        <w:rPr>
          <w:rFonts w:ascii="Times New Roman" w:hAnsi="Times New Roman" w:cs="Times New Roman"/>
          <w:b/>
          <w:bCs/>
          <w:sz w:val="24"/>
          <w:szCs w:val="24"/>
        </w:rPr>
        <w:t>Kuldīgas novada</w:t>
      </w:r>
    </w:p>
    <w:p w14:paraId="16790A60" w14:textId="77777777" w:rsidR="00501D8F" w:rsidRPr="00FF6FA0" w:rsidRDefault="00501D8F" w:rsidP="00FF6F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FA0">
        <w:rPr>
          <w:rFonts w:ascii="Times New Roman" w:hAnsi="Times New Roman" w:cs="Times New Roman"/>
          <w:b/>
          <w:bCs/>
          <w:sz w:val="24"/>
          <w:szCs w:val="24"/>
        </w:rPr>
        <w:t>Skrundas pirmsskolas izglītības iestādes “Liepziediņš”</w:t>
      </w:r>
    </w:p>
    <w:p w14:paraId="3C8FB43B" w14:textId="26BB7F84" w:rsidR="00501D8F" w:rsidRPr="00FF6FA0" w:rsidRDefault="00501D8F" w:rsidP="00FF6F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FA0">
        <w:rPr>
          <w:rFonts w:ascii="Times New Roman" w:hAnsi="Times New Roman" w:cs="Times New Roman"/>
          <w:b/>
          <w:bCs/>
          <w:sz w:val="24"/>
          <w:szCs w:val="24"/>
        </w:rPr>
        <w:t>Iestādes padomes</w:t>
      </w:r>
    </w:p>
    <w:p w14:paraId="70020D7A" w14:textId="77777777" w:rsidR="00501D8F" w:rsidRPr="00FF6FA0" w:rsidRDefault="00501D8F" w:rsidP="00FF6F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FA0">
        <w:rPr>
          <w:rFonts w:ascii="Times New Roman" w:hAnsi="Times New Roman" w:cs="Times New Roman"/>
          <w:b/>
          <w:bCs/>
          <w:sz w:val="24"/>
          <w:szCs w:val="24"/>
        </w:rPr>
        <w:t>Darba plāns 2025./2026. mācību gadam</w:t>
      </w:r>
    </w:p>
    <w:p w14:paraId="6BD7CB15" w14:textId="3A6969B5" w:rsidR="00501D8F" w:rsidRPr="00660A60" w:rsidRDefault="00501D8F" w:rsidP="00501D8F">
      <w:pPr>
        <w:rPr>
          <w:rFonts w:ascii="Times New Roman" w:hAnsi="Times New Roman" w:cs="Times New Roman"/>
          <w:sz w:val="24"/>
          <w:szCs w:val="24"/>
        </w:rPr>
      </w:pPr>
      <w:r w:rsidRPr="00660A60">
        <w:rPr>
          <w:rFonts w:ascii="Times New Roman" w:hAnsi="Times New Roman" w:cs="Times New Roman"/>
          <w:sz w:val="24"/>
          <w:szCs w:val="24"/>
        </w:rPr>
        <w:t>Uzdevumi:</w:t>
      </w:r>
      <w:r w:rsidRPr="00660A60">
        <w:rPr>
          <w:rFonts w:ascii="Times New Roman" w:hAnsi="Times New Roman" w:cs="Times New Roman"/>
          <w:sz w:val="24"/>
          <w:szCs w:val="24"/>
        </w:rPr>
        <w:br/>
        <w:t>- Veicināt bērnu drošu, radošu un attīstošu vidi;</w:t>
      </w:r>
      <w:r w:rsidRPr="00660A60">
        <w:rPr>
          <w:rFonts w:ascii="Times New Roman" w:hAnsi="Times New Roman" w:cs="Times New Roman"/>
          <w:sz w:val="24"/>
          <w:szCs w:val="24"/>
        </w:rPr>
        <w:br/>
        <w:t>- Atbalstīt izglītības iestādes materiāli tehnisko nodrošinājumu;</w:t>
      </w:r>
      <w:r w:rsidRPr="00660A60">
        <w:rPr>
          <w:rFonts w:ascii="Times New Roman" w:hAnsi="Times New Roman" w:cs="Times New Roman"/>
          <w:sz w:val="24"/>
          <w:szCs w:val="24"/>
        </w:rPr>
        <w:br/>
        <w:t>- Organizēt sadarbību starp iestādi un vecākiem;</w:t>
      </w:r>
      <w:r w:rsidRPr="00660A60">
        <w:rPr>
          <w:rFonts w:ascii="Times New Roman" w:hAnsi="Times New Roman" w:cs="Times New Roman"/>
          <w:sz w:val="24"/>
          <w:szCs w:val="24"/>
        </w:rPr>
        <w:br/>
        <w:t>- Sekot līdzi iestādes attīstības plāna īstenošanai.</w:t>
      </w:r>
      <w:r w:rsidRPr="00660A60">
        <w:rPr>
          <w:rFonts w:ascii="Times New Roman" w:hAnsi="Times New Roman" w:cs="Times New Roman"/>
          <w:sz w:val="24"/>
          <w:szCs w:val="24"/>
        </w:rPr>
        <w:br/>
      </w:r>
    </w:p>
    <w:p w14:paraId="41B29A59" w14:textId="3AA859CF" w:rsidR="00501D8F" w:rsidRPr="00660A60" w:rsidRDefault="00501D8F" w:rsidP="00501D8F">
      <w:pPr>
        <w:rPr>
          <w:rFonts w:ascii="Times New Roman" w:hAnsi="Times New Roman" w:cs="Times New Roman"/>
          <w:sz w:val="24"/>
          <w:szCs w:val="24"/>
        </w:rPr>
      </w:pPr>
      <w:r w:rsidRPr="00660A60">
        <w:rPr>
          <w:rFonts w:ascii="Times New Roman" w:hAnsi="Times New Roman" w:cs="Times New Roman"/>
          <w:sz w:val="24"/>
          <w:szCs w:val="24"/>
        </w:rPr>
        <w:t>Mērķis - Veicināt sadarbību starp bērniem, vecākiem, pedagogiem un iestādes vadību, lai nodrošinātu kvalitatīvu un daudzveidīgu pirmsskolas izglītības procesu.</w:t>
      </w:r>
    </w:p>
    <w:p w14:paraId="37AB7EBB" w14:textId="77777777" w:rsidR="00F9606B" w:rsidRPr="00660A60" w:rsidRDefault="00F9606B" w:rsidP="00501D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96"/>
        <w:gridCol w:w="7602"/>
        <w:gridCol w:w="4650"/>
      </w:tblGrid>
      <w:tr w:rsidR="00501D8F" w:rsidRPr="00660A60" w14:paraId="62764985" w14:textId="77777777" w:rsidTr="00501D8F">
        <w:tc>
          <w:tcPr>
            <w:tcW w:w="1696" w:type="dxa"/>
          </w:tcPr>
          <w:p w14:paraId="3FDADA2C" w14:textId="3156393E" w:rsidR="00501D8F" w:rsidRPr="00660A60" w:rsidRDefault="00501D8F" w:rsidP="0050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Laika posms</w:t>
            </w:r>
          </w:p>
        </w:tc>
        <w:tc>
          <w:tcPr>
            <w:tcW w:w="7602" w:type="dxa"/>
          </w:tcPr>
          <w:p w14:paraId="49F0998F" w14:textId="37ECA33B" w:rsidR="00501D8F" w:rsidRPr="00660A60" w:rsidRDefault="00501D8F" w:rsidP="0050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Uzdevums/ notikums</w:t>
            </w:r>
          </w:p>
        </w:tc>
        <w:tc>
          <w:tcPr>
            <w:tcW w:w="4650" w:type="dxa"/>
          </w:tcPr>
          <w:p w14:paraId="2E3FD90B" w14:textId="72138030" w:rsidR="00501D8F" w:rsidRPr="00660A60" w:rsidRDefault="00501D8F" w:rsidP="0050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Atbildīgais</w:t>
            </w:r>
          </w:p>
        </w:tc>
      </w:tr>
      <w:tr w:rsidR="00501D8F" w:rsidRPr="00660A60" w14:paraId="4BF86282" w14:textId="77777777" w:rsidTr="00501D8F">
        <w:tc>
          <w:tcPr>
            <w:tcW w:w="1696" w:type="dxa"/>
          </w:tcPr>
          <w:p w14:paraId="6EEF5AF1" w14:textId="47CD64C0" w:rsidR="00501D8F" w:rsidRPr="00660A60" w:rsidRDefault="00501D8F" w:rsidP="0050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 xml:space="preserve">Septembris - </w:t>
            </w:r>
            <w:r w:rsidR="00F8158C" w:rsidRPr="00660A60">
              <w:rPr>
                <w:rFonts w:ascii="Times New Roman" w:hAnsi="Times New Roman" w:cs="Times New Roman"/>
                <w:sz w:val="24"/>
                <w:szCs w:val="24"/>
              </w:rPr>
              <w:t>Decembris</w:t>
            </w:r>
          </w:p>
        </w:tc>
        <w:tc>
          <w:tcPr>
            <w:tcW w:w="7602" w:type="dxa"/>
          </w:tcPr>
          <w:p w14:paraId="0028CA75" w14:textId="73CCB5A5" w:rsidR="00501D8F" w:rsidRPr="00660A60" w:rsidRDefault="00F8158C" w:rsidP="0050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1. S</w:t>
            </w:r>
            <w:r w:rsidR="00501D8F" w:rsidRPr="00660A60">
              <w:rPr>
                <w:rFonts w:ascii="Times New Roman" w:hAnsi="Times New Roman" w:cs="Times New Roman"/>
                <w:sz w:val="24"/>
                <w:szCs w:val="24"/>
              </w:rPr>
              <w:t>ekot līdzi vecāku sapulču norisei grupās , Padomes sastāva apstiprināšana un reglamenta precizēšana</w:t>
            </w:r>
            <w:r w:rsidR="00C62FA7" w:rsidRPr="00660A60">
              <w:rPr>
                <w:rFonts w:ascii="Times New Roman" w:hAnsi="Times New Roman" w:cs="Times New Roman"/>
                <w:sz w:val="24"/>
                <w:szCs w:val="24"/>
              </w:rPr>
              <w:t>. Gada prioritāšu noteikšana.</w:t>
            </w:r>
          </w:p>
          <w:p w14:paraId="76BAF455" w14:textId="655927C5" w:rsidR="00501D8F" w:rsidRPr="00660A60" w:rsidRDefault="00C62FA7" w:rsidP="0050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2. Aicināt vecākus atbalstīt Skolotāju dienas izbraukumu.</w:t>
            </w:r>
          </w:p>
          <w:p w14:paraId="409F2DD8" w14:textId="356C8F40" w:rsidR="00A14A56" w:rsidRPr="00660A60" w:rsidRDefault="00C62FA7" w:rsidP="00F8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8158C" w:rsidRPr="00660A60">
              <w:rPr>
                <w:rFonts w:ascii="Times New Roman" w:hAnsi="Times New Roman" w:cs="Times New Roman"/>
                <w:sz w:val="24"/>
                <w:szCs w:val="24"/>
              </w:rPr>
              <w:t>Atbalsts svētku un pasākumu organizēšanā (</w:t>
            </w: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Lāpu gājiens (Zemessardzes piesaiste),</w:t>
            </w:r>
            <w:r w:rsidR="00F8158C" w:rsidRPr="00660A60">
              <w:rPr>
                <w:rFonts w:ascii="Times New Roman" w:hAnsi="Times New Roman" w:cs="Times New Roman"/>
                <w:sz w:val="24"/>
                <w:szCs w:val="24"/>
              </w:rPr>
              <w:t xml:space="preserve"> 18.novembra pasākums</w:t>
            </w: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8158C" w:rsidRPr="00660A60">
              <w:rPr>
                <w:rFonts w:ascii="Times New Roman" w:hAnsi="Times New Roman" w:cs="Times New Roman"/>
                <w:sz w:val="24"/>
                <w:szCs w:val="24"/>
              </w:rPr>
              <w:t>sveču ornamenta izveide PII teritorijā)</w:t>
            </w: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4E74BE" w14:textId="7645E825" w:rsidR="00C62FA7" w:rsidRPr="00660A60" w:rsidRDefault="00C62FA7" w:rsidP="00F8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4. Darbinieku godināšana/ kandidātu apzināšana.</w:t>
            </w:r>
          </w:p>
          <w:p w14:paraId="3187657C" w14:textId="7912CE63" w:rsidR="00C62FA7" w:rsidRPr="00660A60" w:rsidRDefault="00C62FA7" w:rsidP="00F8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5. Rūķu gājiens iestādes vecāku padomes pārstāvju sastāvā.</w:t>
            </w:r>
          </w:p>
          <w:p w14:paraId="3A0CFC86" w14:textId="64D95660" w:rsidR="00C62FA7" w:rsidRPr="00660A60" w:rsidRDefault="00C62FA7" w:rsidP="00F8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6. Vecāku anketēšana, viedokļu apmaiņai, lai apzinātu vajadzības.</w:t>
            </w:r>
          </w:p>
          <w:p w14:paraId="46F500C2" w14:textId="77777777" w:rsidR="00501D8F" w:rsidRPr="00660A60" w:rsidRDefault="00C62FA7" w:rsidP="00C6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7. Organizēt vecāku padomes sapulces.</w:t>
            </w:r>
          </w:p>
          <w:p w14:paraId="6F80B168" w14:textId="6849D3E4" w:rsidR="00C62FA7" w:rsidRPr="00660A60" w:rsidRDefault="00C62FA7" w:rsidP="00C62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3B8DBC65" w14:textId="1EF180F0" w:rsidR="00501D8F" w:rsidRPr="00660A60" w:rsidRDefault="00501D8F" w:rsidP="0050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Padomes priekšsēdētāj</w:t>
            </w:r>
          </w:p>
          <w:p w14:paraId="5FF65AEA" w14:textId="7DC2ADE0" w:rsidR="00501D8F" w:rsidRPr="00660A60" w:rsidRDefault="00501D8F" w:rsidP="0050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Padomes locekļi</w:t>
            </w:r>
          </w:p>
          <w:p w14:paraId="3722C550" w14:textId="1D3462E5" w:rsidR="00501D8F" w:rsidRPr="00660A60" w:rsidRDefault="00501D8F" w:rsidP="00501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8F" w:rsidRPr="00660A60" w14:paraId="0E69B377" w14:textId="77777777" w:rsidTr="00501D8F">
        <w:tc>
          <w:tcPr>
            <w:tcW w:w="1696" w:type="dxa"/>
          </w:tcPr>
          <w:p w14:paraId="07E0F8AD" w14:textId="69D98937" w:rsidR="00501D8F" w:rsidRPr="00660A60" w:rsidRDefault="00C62FA7" w:rsidP="0050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Janvāris - Maijs</w:t>
            </w:r>
          </w:p>
        </w:tc>
        <w:tc>
          <w:tcPr>
            <w:tcW w:w="7602" w:type="dxa"/>
          </w:tcPr>
          <w:p w14:paraId="1F25D9D8" w14:textId="32AD043A" w:rsidR="00C62FA7" w:rsidRPr="00660A60" w:rsidRDefault="00F9606B" w:rsidP="00F9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62FA7" w:rsidRPr="00660A60">
              <w:rPr>
                <w:rFonts w:ascii="Times New Roman" w:hAnsi="Times New Roman" w:cs="Times New Roman"/>
                <w:sz w:val="24"/>
                <w:szCs w:val="24"/>
              </w:rPr>
              <w:t>Aktualizēt jautājumu par finansējuma piesaisti āra laukuma pārbūvei/izveidei/pilnveidei.</w:t>
            </w:r>
          </w:p>
          <w:p w14:paraId="31B33CC8" w14:textId="6F289FFE" w:rsidR="00F9606B" w:rsidRPr="00660A60" w:rsidRDefault="00F9606B" w:rsidP="00F9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2. Iepazīties ar ārējo konkursu/ projektu piedāvājumu 2025.gadam.</w:t>
            </w:r>
          </w:p>
          <w:p w14:paraId="0375FF1D" w14:textId="57BB8093" w:rsidR="00F9606B" w:rsidRPr="00660A60" w:rsidRDefault="00F9606B" w:rsidP="00F9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3. Aicināt vecākus kopā ar bērniem iesaistīties Lielajā Latvijas talkā, iestādes pagalmā.</w:t>
            </w:r>
          </w:p>
          <w:p w14:paraId="782F2788" w14:textId="6E1B6906" w:rsidR="00F9606B" w:rsidRPr="00660A60" w:rsidRDefault="00F9606B" w:rsidP="00F9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4. Organizēt vecāku padomes sapulces.</w:t>
            </w:r>
          </w:p>
          <w:p w14:paraId="0522EE1D" w14:textId="3D147B33" w:rsidR="00F9606B" w:rsidRPr="00660A60" w:rsidRDefault="00F9606B" w:rsidP="00F9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 xml:space="preserve">5. Vieslektora apzināšana, uzaicināšana uz iestādi. </w:t>
            </w:r>
          </w:p>
          <w:p w14:paraId="544F8A64" w14:textId="530555B2" w:rsidR="00F9606B" w:rsidRPr="00660A60" w:rsidRDefault="00F9606B" w:rsidP="00F9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6. Līdzdalība izlaiduma un vasaras svētku organizēšanā.</w:t>
            </w:r>
          </w:p>
          <w:p w14:paraId="63F107C3" w14:textId="1584A541" w:rsidR="00F9606B" w:rsidRPr="00660A60" w:rsidRDefault="00F9606B" w:rsidP="00F9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 xml:space="preserve">7. Gada darba </w:t>
            </w:r>
            <w:proofErr w:type="spellStart"/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izvērtējums</w:t>
            </w:r>
            <w:proofErr w:type="spellEnd"/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, priekšlikumi nākamajam mācību gadam.</w:t>
            </w:r>
          </w:p>
          <w:p w14:paraId="5CB0B28D" w14:textId="5B7EE258" w:rsidR="00C57E79" w:rsidRPr="00660A60" w:rsidRDefault="00C57E79" w:rsidP="00C57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213D5FB3" w14:textId="3B404C5D" w:rsidR="00A14A56" w:rsidRPr="00660A60" w:rsidRDefault="00A14A56" w:rsidP="00A14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>Padomes priekšsēdētājs</w:t>
            </w:r>
          </w:p>
          <w:p w14:paraId="4A8D13B1" w14:textId="687DC01F" w:rsidR="00A14A56" w:rsidRPr="00660A60" w:rsidRDefault="00A14A56" w:rsidP="00A14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60">
              <w:rPr>
                <w:rFonts w:ascii="Times New Roman" w:hAnsi="Times New Roman" w:cs="Times New Roman"/>
                <w:sz w:val="24"/>
                <w:szCs w:val="24"/>
              </w:rPr>
              <w:t xml:space="preserve">Padomes locekļi </w:t>
            </w:r>
          </w:p>
          <w:p w14:paraId="01BEC3C9" w14:textId="19FBB5E5" w:rsidR="00A14A56" w:rsidRPr="00660A60" w:rsidRDefault="00A14A56" w:rsidP="00A14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648681" w14:textId="77777777" w:rsidR="00501D8F" w:rsidRPr="00660A60" w:rsidRDefault="00501D8F" w:rsidP="00501D8F">
      <w:pPr>
        <w:rPr>
          <w:rFonts w:ascii="Times New Roman" w:hAnsi="Times New Roman" w:cs="Times New Roman"/>
          <w:sz w:val="24"/>
          <w:szCs w:val="24"/>
        </w:rPr>
      </w:pPr>
    </w:p>
    <w:p w14:paraId="0217C4DF" w14:textId="77777777" w:rsidR="00660A60" w:rsidRPr="00660A60" w:rsidRDefault="00660A60">
      <w:pPr>
        <w:rPr>
          <w:rFonts w:ascii="Times New Roman" w:hAnsi="Times New Roman" w:cs="Times New Roman"/>
          <w:sz w:val="24"/>
          <w:szCs w:val="24"/>
        </w:rPr>
      </w:pPr>
    </w:p>
    <w:sectPr w:rsidR="00660A60" w:rsidRPr="00660A60" w:rsidSect="00501D8F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9FBEB" w14:textId="77777777" w:rsidR="008B22A3" w:rsidRDefault="008B22A3" w:rsidP="00501D8F">
      <w:pPr>
        <w:spacing w:after="0" w:line="240" w:lineRule="auto"/>
      </w:pPr>
      <w:r>
        <w:separator/>
      </w:r>
    </w:p>
  </w:endnote>
  <w:endnote w:type="continuationSeparator" w:id="0">
    <w:p w14:paraId="359CBC6E" w14:textId="77777777" w:rsidR="008B22A3" w:rsidRDefault="008B22A3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0FA1" w14:textId="77777777" w:rsidR="008B22A3" w:rsidRDefault="008B22A3" w:rsidP="00501D8F">
      <w:pPr>
        <w:spacing w:after="0" w:line="240" w:lineRule="auto"/>
      </w:pPr>
      <w:r>
        <w:separator/>
      </w:r>
    </w:p>
  </w:footnote>
  <w:footnote w:type="continuationSeparator" w:id="0">
    <w:p w14:paraId="55867E6E" w14:textId="77777777" w:rsidR="008B22A3" w:rsidRDefault="008B22A3" w:rsidP="00501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90584"/>
    <w:multiLevelType w:val="hybridMultilevel"/>
    <w:tmpl w:val="657221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50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8F"/>
    <w:rsid w:val="00475E65"/>
    <w:rsid w:val="00501D8F"/>
    <w:rsid w:val="00660A60"/>
    <w:rsid w:val="00775C9B"/>
    <w:rsid w:val="007B467A"/>
    <w:rsid w:val="007E78C9"/>
    <w:rsid w:val="007F0ABA"/>
    <w:rsid w:val="008B22A3"/>
    <w:rsid w:val="008E0B1F"/>
    <w:rsid w:val="009802D6"/>
    <w:rsid w:val="00A14A56"/>
    <w:rsid w:val="00C57E79"/>
    <w:rsid w:val="00C62FA7"/>
    <w:rsid w:val="00F8158C"/>
    <w:rsid w:val="00F9606B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7F5B"/>
  <w15:chartTrackingRefBased/>
  <w15:docId w15:val="{36F109AE-DC33-418A-9B98-14596332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01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0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01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01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01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01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01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01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01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01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01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01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01D8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01D8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01D8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01D8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01D8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01D8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01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0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01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01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0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01D8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01D8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01D8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01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01D8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01D8F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501D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01D8F"/>
  </w:style>
  <w:style w:type="paragraph" w:styleId="Kjene">
    <w:name w:val="footer"/>
    <w:basedOn w:val="Parasts"/>
    <w:link w:val="KjeneRakstz"/>
    <w:uiPriority w:val="99"/>
    <w:unhideWhenUsed/>
    <w:rsid w:val="00501D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01D8F"/>
  </w:style>
  <w:style w:type="table" w:styleId="Reatabula">
    <w:name w:val="Table Grid"/>
    <w:basedOn w:val="Parastatabula"/>
    <w:uiPriority w:val="39"/>
    <w:rsid w:val="0050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Mednieks Anrijs</dc:creator>
  <cp:keywords/>
  <dc:description/>
  <cp:lastModifiedBy>PIILiepziediņš 2023-1</cp:lastModifiedBy>
  <cp:revision>6</cp:revision>
  <dcterms:created xsi:type="dcterms:W3CDTF">2025-09-28T12:30:00Z</dcterms:created>
  <dcterms:modified xsi:type="dcterms:W3CDTF">2025-10-13T09:42:00Z</dcterms:modified>
</cp:coreProperties>
</file>